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4EB0A30C" w14:textId="6D5721B2" w:rsidR="00BF5D18" w:rsidRPr="005E5974" w:rsidRDefault="00DF1D56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Cs/>
          <w:color w:val="000000"/>
          <w:sz w:val="36"/>
          <w:szCs w:val="36"/>
        </w:rPr>
      </w:pPr>
      <w:r>
        <w:rPr>
          <w:rFonts w:ascii="Cambria" w:eastAsia="SimSun" w:hAnsi="Cambria"/>
          <w:iCs/>
          <w:color w:val="000000"/>
          <w:sz w:val="36"/>
          <w:szCs w:val="36"/>
        </w:rPr>
        <w:t>Cirkularna ekonomija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DF1D56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="00FA174F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DB795E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32884" w14:textId="77777777" w:rsidR="00DB795E" w:rsidRDefault="00DB795E">
      <w:r>
        <w:separator/>
      </w:r>
    </w:p>
  </w:endnote>
  <w:endnote w:type="continuationSeparator" w:id="0">
    <w:p w14:paraId="1EACBDD6" w14:textId="77777777" w:rsidR="00DB795E" w:rsidRDefault="00DB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82538" w14:textId="77777777" w:rsidR="00DB795E" w:rsidRDefault="00DB795E">
      <w:r>
        <w:separator/>
      </w:r>
    </w:p>
  </w:footnote>
  <w:footnote w:type="continuationSeparator" w:id="0">
    <w:p w14:paraId="4E204130" w14:textId="77777777" w:rsidR="00DB795E" w:rsidRDefault="00DB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912A1"/>
    <w:rsid w:val="00091DEE"/>
    <w:rsid w:val="000953A7"/>
    <w:rsid w:val="000A6979"/>
    <w:rsid w:val="000E3F03"/>
    <w:rsid w:val="00110D66"/>
    <w:rsid w:val="00132EEC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2010B6"/>
    <w:rsid w:val="00237073"/>
    <w:rsid w:val="00237868"/>
    <w:rsid w:val="00237A76"/>
    <w:rsid w:val="00244897"/>
    <w:rsid w:val="00247232"/>
    <w:rsid w:val="002473C8"/>
    <w:rsid w:val="00277751"/>
    <w:rsid w:val="00283A65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B1A97"/>
    <w:rsid w:val="003B2619"/>
    <w:rsid w:val="003D4126"/>
    <w:rsid w:val="003E397D"/>
    <w:rsid w:val="00410EBB"/>
    <w:rsid w:val="004164BA"/>
    <w:rsid w:val="00430CC6"/>
    <w:rsid w:val="00470489"/>
    <w:rsid w:val="004736E6"/>
    <w:rsid w:val="00490339"/>
    <w:rsid w:val="004B2BEB"/>
    <w:rsid w:val="004E4C07"/>
    <w:rsid w:val="00502C6C"/>
    <w:rsid w:val="00504804"/>
    <w:rsid w:val="005108A5"/>
    <w:rsid w:val="00513326"/>
    <w:rsid w:val="005224F5"/>
    <w:rsid w:val="005438F9"/>
    <w:rsid w:val="00553A12"/>
    <w:rsid w:val="00565697"/>
    <w:rsid w:val="00593763"/>
    <w:rsid w:val="005E5974"/>
    <w:rsid w:val="00673C1B"/>
    <w:rsid w:val="00682DC7"/>
    <w:rsid w:val="00685301"/>
    <w:rsid w:val="006B39F9"/>
    <w:rsid w:val="006E7D2D"/>
    <w:rsid w:val="00703BE1"/>
    <w:rsid w:val="0071665B"/>
    <w:rsid w:val="00726693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96867"/>
    <w:rsid w:val="008D54B3"/>
    <w:rsid w:val="008D5EBD"/>
    <w:rsid w:val="008F3B0D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672F0"/>
    <w:rsid w:val="00A8353B"/>
    <w:rsid w:val="00B1129E"/>
    <w:rsid w:val="00B21871"/>
    <w:rsid w:val="00B6116C"/>
    <w:rsid w:val="00B828CF"/>
    <w:rsid w:val="00B82FCA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871F7"/>
    <w:rsid w:val="00C94B32"/>
    <w:rsid w:val="00CE3B59"/>
    <w:rsid w:val="00CF602D"/>
    <w:rsid w:val="00D011D2"/>
    <w:rsid w:val="00D0315C"/>
    <w:rsid w:val="00D16F22"/>
    <w:rsid w:val="00D2693B"/>
    <w:rsid w:val="00D6658E"/>
    <w:rsid w:val="00D75D17"/>
    <w:rsid w:val="00D93087"/>
    <w:rsid w:val="00DA4C3C"/>
    <w:rsid w:val="00DB5FEF"/>
    <w:rsid w:val="00DB795E"/>
    <w:rsid w:val="00DD15A5"/>
    <w:rsid w:val="00DE422E"/>
    <w:rsid w:val="00DF1D56"/>
    <w:rsid w:val="00E674F3"/>
    <w:rsid w:val="00E72B29"/>
    <w:rsid w:val="00EF5F89"/>
    <w:rsid w:val="00F03235"/>
    <w:rsid w:val="00F30D98"/>
    <w:rsid w:val="00F41CB4"/>
    <w:rsid w:val="00F43337"/>
    <w:rsid w:val="00F458A8"/>
    <w:rsid w:val="00F46170"/>
    <w:rsid w:val="00F560D0"/>
    <w:rsid w:val="00F65930"/>
    <w:rsid w:val="00F818BA"/>
    <w:rsid w:val="00F94D9C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45</cp:revision>
  <cp:lastPrinted>2016-09-12T07:41:00Z</cp:lastPrinted>
  <dcterms:created xsi:type="dcterms:W3CDTF">2023-08-30T07:45:00Z</dcterms:created>
  <dcterms:modified xsi:type="dcterms:W3CDTF">2024-04-23T08:57:00Z</dcterms:modified>
</cp:coreProperties>
</file>